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C53" w14:textId="77777777" w:rsidR="002D5663" w:rsidRPr="00AA175D" w:rsidRDefault="002D5663" w:rsidP="002D5663">
      <w:pPr>
        <w:spacing w:after="0"/>
        <w:ind w:firstLine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175D">
        <w:rPr>
          <w:rFonts w:ascii="Times New Roman" w:hAnsi="Times New Roman"/>
          <w:sz w:val="28"/>
          <w:szCs w:val="28"/>
          <w:lang w:eastAsia="ru-RU"/>
        </w:rPr>
        <w:t>СПИСОК</w:t>
      </w:r>
    </w:p>
    <w:p w14:paraId="6A43D101" w14:textId="77777777" w:rsidR="002D5663" w:rsidRPr="00AA175D" w:rsidRDefault="002D5663" w:rsidP="002D566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175D">
        <w:rPr>
          <w:rFonts w:ascii="Times New Roman" w:hAnsi="Times New Roman"/>
          <w:sz w:val="28"/>
          <w:szCs w:val="28"/>
          <w:lang w:eastAsia="ru-RU"/>
        </w:rPr>
        <w:t>педагогічних працівників Запорізького класичного ліцею Запорізької міської ради Запорізької області,</w:t>
      </w:r>
    </w:p>
    <w:p w14:paraId="46B60016" w14:textId="77777777" w:rsidR="002D5663" w:rsidRPr="00AA175D" w:rsidRDefault="002D5663" w:rsidP="002D56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175D">
        <w:rPr>
          <w:rFonts w:ascii="Times New Roman" w:hAnsi="Times New Roman"/>
          <w:sz w:val="28"/>
          <w:szCs w:val="28"/>
          <w:lang w:eastAsia="ru-RU"/>
        </w:rPr>
        <w:t>які атестуються у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A175D">
        <w:rPr>
          <w:rFonts w:ascii="Times New Roman" w:hAnsi="Times New Roman"/>
          <w:sz w:val="28"/>
          <w:szCs w:val="28"/>
          <w:lang w:eastAsia="ru-RU"/>
        </w:rPr>
        <w:t>/202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A175D">
        <w:rPr>
          <w:rFonts w:ascii="Times New Roman" w:hAnsi="Times New Roman"/>
          <w:sz w:val="28"/>
          <w:szCs w:val="28"/>
          <w:lang w:eastAsia="ru-RU"/>
        </w:rPr>
        <w:t xml:space="preserve"> навчальному році атестаційною комісією І рівня  </w:t>
      </w:r>
    </w:p>
    <w:p w14:paraId="4F2E14F9" w14:textId="77777777" w:rsidR="002D5663" w:rsidRPr="00AA175D" w:rsidRDefault="002D5663" w:rsidP="002D56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Запорізького класичного ліцею</w:t>
      </w:r>
      <w:r w:rsidRPr="00AA175D">
        <w:rPr>
          <w:rFonts w:ascii="Times New Roman" w:hAnsi="Times New Roman"/>
          <w:sz w:val="28"/>
          <w:szCs w:val="28"/>
          <w:lang w:eastAsia="ru-RU"/>
        </w:rPr>
        <w:t xml:space="preserve"> Запорізької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Запорізької області</w:t>
      </w:r>
    </w:p>
    <w:p w14:paraId="35E76B26" w14:textId="77777777" w:rsidR="002D5663" w:rsidRPr="00AA175D" w:rsidRDefault="002D5663" w:rsidP="002D56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0670B7" w14:textId="77777777" w:rsidR="002D5663" w:rsidRPr="00AA175D" w:rsidRDefault="002D5663" w:rsidP="002D56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78"/>
        <w:gridCol w:w="4111"/>
        <w:gridCol w:w="2268"/>
        <w:gridCol w:w="1275"/>
      </w:tblGrid>
      <w:tr w:rsidR="004929A1" w:rsidRPr="00AA175D" w14:paraId="0A696600" w14:textId="77777777" w:rsidTr="004929A1">
        <w:trPr>
          <w:trHeight w:val="45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E324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75D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A92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75D">
              <w:rPr>
                <w:rFonts w:ascii="Times New Roman" w:hAnsi="Times New Roman"/>
                <w:lang w:eastAsia="ru-RU"/>
              </w:rPr>
              <w:t>Назва  закладу</w:t>
            </w:r>
          </w:p>
          <w:p w14:paraId="38C2993F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75D">
              <w:rPr>
                <w:rFonts w:ascii="Times New Roman" w:hAnsi="Times New Roman"/>
                <w:lang w:eastAsia="ru-RU"/>
              </w:rPr>
              <w:t>освіти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E74C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75D">
              <w:rPr>
                <w:rFonts w:ascii="Times New Roman" w:hAnsi="Times New Roman"/>
                <w:lang w:eastAsia="ru-RU"/>
              </w:rPr>
              <w:t>Прізвище, ім’я,</w:t>
            </w:r>
          </w:p>
          <w:p w14:paraId="251F072F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75D">
              <w:rPr>
                <w:rFonts w:ascii="Times New Roman" w:hAnsi="Times New Roman"/>
                <w:lang w:eastAsia="ru-RU"/>
              </w:rPr>
              <w:t>по батькові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4EDF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A175D">
              <w:rPr>
                <w:rFonts w:ascii="Times New Roman" w:hAnsi="Times New Roman"/>
                <w:color w:val="000000"/>
                <w:lang w:eastAsia="ru-RU"/>
              </w:rPr>
              <w:t>Посада,</w:t>
            </w:r>
          </w:p>
          <w:p w14:paraId="26D58EB7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75D">
              <w:rPr>
                <w:rFonts w:ascii="Times New Roman" w:hAnsi="Times New Roman"/>
                <w:lang w:eastAsia="ru-RU"/>
              </w:rPr>
              <w:t>за якою атестується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C3D1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A175D">
              <w:rPr>
                <w:rFonts w:ascii="Times New Roman" w:hAnsi="Times New Roman"/>
                <w:color w:val="000000"/>
                <w:lang w:eastAsia="ru-RU"/>
              </w:rPr>
              <w:t>Пед.</w:t>
            </w:r>
          </w:p>
          <w:p w14:paraId="08F511C1" w14:textId="77777777" w:rsidR="004929A1" w:rsidRPr="00AA175D" w:rsidRDefault="004929A1" w:rsidP="00F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A175D">
              <w:rPr>
                <w:rFonts w:ascii="Times New Roman" w:hAnsi="Times New Roman"/>
                <w:color w:val="000000"/>
                <w:lang w:eastAsia="ru-RU"/>
              </w:rPr>
              <w:t>стаж</w:t>
            </w:r>
          </w:p>
        </w:tc>
      </w:tr>
      <w:tr w:rsidR="004929A1" w:rsidRPr="00AA175D" w14:paraId="7C3DE82D" w14:textId="77777777" w:rsidTr="004929A1">
        <w:trPr>
          <w:trHeight w:val="4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B976" w14:textId="77777777" w:rsidR="004929A1" w:rsidRPr="00AA175D" w:rsidRDefault="004929A1" w:rsidP="00FD3D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A4D4" w14:textId="77777777" w:rsidR="004929A1" w:rsidRPr="00AA175D" w:rsidRDefault="004929A1" w:rsidP="00FD3D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455D" w14:textId="77777777" w:rsidR="004929A1" w:rsidRPr="00AA175D" w:rsidRDefault="004929A1" w:rsidP="00FD3D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CD4A" w14:textId="77777777" w:rsidR="004929A1" w:rsidRPr="00AA175D" w:rsidRDefault="004929A1" w:rsidP="00FD3D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54D2" w14:textId="77777777" w:rsidR="004929A1" w:rsidRPr="00AA175D" w:rsidRDefault="004929A1" w:rsidP="00FD3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929A1" w:rsidRPr="00C20567" w14:paraId="681D7A7A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F35E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5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4214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684" w14:textId="77777777" w:rsidR="004929A1" w:rsidRPr="00F04F1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F1D">
              <w:rPr>
                <w:rFonts w:ascii="Times New Roman" w:hAnsi="Times New Roman"/>
                <w:sz w:val="20"/>
                <w:szCs w:val="20"/>
                <w:lang w:eastAsia="ru-RU"/>
              </w:rPr>
              <w:t>Гапоненко</w:t>
            </w:r>
            <w:proofErr w:type="spellEnd"/>
          </w:p>
          <w:p w14:paraId="6D809A34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567">
              <w:rPr>
                <w:rFonts w:ascii="Times New Roman" w:hAnsi="Times New Roman"/>
                <w:sz w:val="20"/>
                <w:szCs w:val="20"/>
                <w:lang w:eastAsia="ru-RU"/>
              </w:rPr>
              <w:t>Альона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E70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567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української мови та літератури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123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567">
              <w:rPr>
                <w:rFonts w:ascii="Times New Roman" w:hAnsi="Times New Roman"/>
                <w:sz w:val="20"/>
                <w:szCs w:val="20"/>
                <w:lang w:eastAsia="ru-RU"/>
              </w:rPr>
              <w:t>30 р.</w:t>
            </w:r>
          </w:p>
        </w:tc>
      </w:tr>
      <w:tr w:rsidR="004929A1" w:rsidRPr="002C4CAA" w14:paraId="55EC148C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607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01D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CA5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4CAA">
              <w:rPr>
                <w:rFonts w:ascii="Times New Roman" w:hAnsi="Times New Roman"/>
                <w:sz w:val="20"/>
                <w:szCs w:val="20"/>
                <w:lang w:eastAsia="ru-RU"/>
              </w:rPr>
              <w:t>Жиліна</w:t>
            </w:r>
            <w:proofErr w:type="spellEnd"/>
            <w:r w:rsidRPr="002C4C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Борисівна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40D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AA">
              <w:rPr>
                <w:rFonts w:ascii="Times New Roman" w:hAnsi="Times New Roman"/>
                <w:sz w:val="20"/>
                <w:szCs w:val="20"/>
                <w:lang w:eastAsia="ru-RU"/>
              </w:rPr>
              <w:t>вихователь групи подовженого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5F5" w14:textId="059AF358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1A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р. </w:t>
            </w:r>
          </w:p>
        </w:tc>
      </w:tr>
      <w:tr w:rsidR="004929A1" w:rsidRPr="00AA175D" w14:paraId="02403024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97B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FBB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FEC" w14:textId="77777777" w:rsidR="004929A1" w:rsidRPr="002C4CAA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Золотухіна </w:t>
            </w:r>
          </w:p>
          <w:p w14:paraId="0419BC85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F2F">
              <w:rPr>
                <w:rFonts w:ascii="Times New Roman" w:hAnsi="Times New Roman"/>
                <w:sz w:val="20"/>
                <w:szCs w:val="20"/>
                <w:lang w:eastAsia="ru-RU"/>
              </w:rPr>
              <w:t>Надія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F07D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F2F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D1C3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</w:t>
            </w:r>
          </w:p>
          <w:p w14:paraId="0CA30454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9A1" w:rsidRPr="00AA175D" w14:paraId="5BDA0EFD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24B" w14:textId="77777777" w:rsidR="004929A1" w:rsidRPr="00AA175D" w:rsidRDefault="004929A1" w:rsidP="00003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073" w14:textId="77777777" w:rsidR="004929A1" w:rsidRPr="00076B56" w:rsidRDefault="004929A1" w:rsidP="00003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B56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73B" w14:textId="77777777" w:rsidR="004929A1" w:rsidRPr="00076B56" w:rsidRDefault="004929A1" w:rsidP="00003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B56">
              <w:rPr>
                <w:rFonts w:ascii="Times New Roman" w:hAnsi="Times New Roman"/>
                <w:sz w:val="20"/>
                <w:szCs w:val="20"/>
                <w:lang w:eastAsia="ru-RU"/>
              </w:rPr>
              <w:t>Ковальська Лариса 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8E7" w14:textId="77777777" w:rsidR="004929A1" w:rsidRPr="00076B56" w:rsidRDefault="004929A1" w:rsidP="00003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B56">
              <w:rPr>
                <w:rFonts w:ascii="Times New Roman" w:hAnsi="Times New Roman"/>
                <w:sz w:val="20"/>
                <w:szCs w:val="20"/>
                <w:lang w:eastAsia="ru-RU"/>
              </w:rPr>
              <w:t>вихователь групи подовженого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0ED" w14:textId="24763264" w:rsidR="004929A1" w:rsidRPr="00076B56" w:rsidRDefault="004929A1" w:rsidP="00003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B56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4929A1" w:rsidRPr="00AA175D" w14:paraId="135F4E15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F147" w14:textId="77777777" w:rsidR="004929A1" w:rsidRPr="00AA175D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D1" w14:textId="77777777" w:rsidR="004929A1" w:rsidRDefault="004929A1" w:rsidP="002D5663">
            <w:r w:rsidRPr="00690A04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64A" w14:textId="77777777" w:rsidR="004929A1" w:rsidRPr="002C4CAA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Кудій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Ольга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C04" w14:textId="77777777" w:rsidR="004929A1" w:rsidRPr="00EF4F2F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музики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E4F" w14:textId="77777777" w:rsidR="004929A1" w:rsidRPr="00AA175D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 р.</w:t>
            </w:r>
          </w:p>
        </w:tc>
      </w:tr>
      <w:tr w:rsidR="004929A1" w:rsidRPr="00AA175D" w14:paraId="68898F72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9EF" w14:textId="77777777" w:rsidR="004929A1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968" w14:textId="77777777" w:rsidR="004929A1" w:rsidRPr="00690A04" w:rsidRDefault="004929A1" w:rsidP="002D566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A04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D9E" w14:textId="77777777" w:rsidR="004929A1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Куча Світлана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122" w14:textId="77777777" w:rsidR="004929A1" w:rsidRPr="00AA175D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447" w14:textId="6577DB60" w:rsidR="004929A1" w:rsidRDefault="004929A1" w:rsidP="002D5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 р.</w:t>
            </w:r>
          </w:p>
        </w:tc>
      </w:tr>
      <w:tr w:rsidR="004929A1" w:rsidRPr="00AA175D" w14:paraId="7F91961E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1BA" w14:textId="77777777" w:rsidR="004929A1" w:rsidRPr="00AA175D" w:rsidRDefault="004929A1" w:rsidP="001D4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2F8" w14:textId="77777777" w:rsidR="004929A1" w:rsidRDefault="004929A1" w:rsidP="001D4049">
            <w:r w:rsidRPr="00690A04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E8FD" w14:textId="77777777" w:rsidR="004929A1" w:rsidRPr="002C4CAA" w:rsidRDefault="004929A1" w:rsidP="001D4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Лобанова Наталія Віталіївна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26A" w14:textId="77777777" w:rsidR="004929A1" w:rsidRPr="00EF4F2F" w:rsidRDefault="004929A1" w:rsidP="001D4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англійської мови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AE9" w14:textId="77777777" w:rsidR="004929A1" w:rsidRPr="00AA175D" w:rsidRDefault="004929A1" w:rsidP="001D4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 р.</w:t>
            </w:r>
          </w:p>
        </w:tc>
      </w:tr>
      <w:tr w:rsidR="004929A1" w:rsidRPr="00AA175D" w14:paraId="3324E5DF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9FF" w14:textId="77777777" w:rsidR="004929A1" w:rsidRDefault="004929A1" w:rsidP="006B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119" w14:textId="77777777" w:rsidR="004929A1" w:rsidRPr="00690A04" w:rsidRDefault="004929A1" w:rsidP="006B1C4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A04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E2B" w14:textId="77777777" w:rsidR="004929A1" w:rsidRDefault="004929A1" w:rsidP="006B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Остапець Ірина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9967" w14:textId="77777777" w:rsidR="004929A1" w:rsidRDefault="004929A1" w:rsidP="006B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бібліотекар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DFD6" w14:textId="4227E2CB" w:rsidR="004929A1" w:rsidRDefault="004929A1" w:rsidP="006B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 р.</w:t>
            </w:r>
          </w:p>
        </w:tc>
      </w:tr>
      <w:tr w:rsidR="004929A1" w:rsidRPr="00AA175D" w14:paraId="0CC4334C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F42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940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0A9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Сіпакова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Лілія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Амірівна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4705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F2F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334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р.</w:t>
            </w:r>
          </w:p>
        </w:tc>
      </w:tr>
      <w:tr w:rsidR="004929A1" w:rsidRPr="00AA175D" w14:paraId="77FE8391" w14:textId="77777777" w:rsidTr="004929A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157" w14:textId="77777777" w:rsidR="004929A1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26D" w14:textId="77777777" w:rsidR="004929A1" w:rsidRPr="00AA175D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75D">
              <w:rPr>
                <w:rFonts w:ascii="Times New Roman" w:hAnsi="Times New Roman"/>
                <w:sz w:val="20"/>
                <w:szCs w:val="20"/>
                <w:lang w:eastAsia="ru-RU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80C" w14:textId="77777777" w:rsidR="004929A1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Роговцова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Юрііївна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064A" w14:textId="77777777" w:rsidR="004929A1" w:rsidRPr="00EF4F2F" w:rsidRDefault="004929A1" w:rsidP="00841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Заступник директора з виховної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E3C" w14:textId="77777777" w:rsidR="004929A1" w:rsidRDefault="004929A1" w:rsidP="00FD3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р</w:t>
            </w:r>
          </w:p>
        </w:tc>
      </w:tr>
    </w:tbl>
    <w:p w14:paraId="7A0A37BA" w14:textId="77777777" w:rsidR="003F5CD4" w:rsidRDefault="003F5CD4"/>
    <w:sectPr w:rsidR="003F5CD4" w:rsidSect="002D566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8"/>
    <w:rsid w:val="00003C19"/>
    <w:rsid w:val="00076B56"/>
    <w:rsid w:val="001D4049"/>
    <w:rsid w:val="002D5663"/>
    <w:rsid w:val="003273D9"/>
    <w:rsid w:val="003F5CD4"/>
    <w:rsid w:val="00483BF6"/>
    <w:rsid w:val="004929A1"/>
    <w:rsid w:val="006B1C49"/>
    <w:rsid w:val="007F7B96"/>
    <w:rsid w:val="00841170"/>
    <w:rsid w:val="008D28E9"/>
    <w:rsid w:val="00C076F8"/>
    <w:rsid w:val="00D3127A"/>
    <w:rsid w:val="00E752BD"/>
    <w:rsid w:val="00E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782"/>
  <w15:chartTrackingRefBased/>
  <w15:docId w15:val="{54F92854-B900-4433-8125-F5255E8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6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user</cp:lastModifiedBy>
  <cp:revision>3</cp:revision>
  <dcterms:created xsi:type="dcterms:W3CDTF">2023-11-06T14:25:00Z</dcterms:created>
  <dcterms:modified xsi:type="dcterms:W3CDTF">2023-11-06T14:45:00Z</dcterms:modified>
</cp:coreProperties>
</file>